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21"/>
      </w:tblGrid>
      <w:tr w:rsidR="00506E22" w:rsidRPr="00506E22" w:rsidTr="003F0376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F2424F">
            <w:pPr>
              <w:spacing w:after="160" w:line="259" w:lineRule="auto"/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06E22" w:rsidRPr="00506E22" w:rsidTr="003F0376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506E22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4294E" w:rsidRPr="0084294E"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84294E" w:rsidRPr="00AC643E" w:rsidRDefault="0084294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B71" w:rsidRPr="0084010D" w:rsidRDefault="00972209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02F3E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566B71" w:rsidRPr="00566B71" w:rsidRDefault="00566B71" w:rsidP="00566B71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D07CD3">
        <w:t xml:space="preserve"> (1</w:t>
      </w:r>
      <w:r w:rsidR="00B3155C">
        <w:t>-2 семестр</w:t>
      </w:r>
      <w:r w:rsidR="00800657">
        <w:t>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E3FBF">
        <w:rPr>
          <w:rFonts w:ascii="Times New Roman" w:eastAsia="Times New Roman" w:hAnsi="Times New Roman"/>
          <w:sz w:val="24"/>
          <w:szCs w:val="24"/>
        </w:rPr>
        <w:t>У</w:t>
      </w:r>
      <w:r w:rsidR="00F242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</w:t>
            </w:r>
            <w:proofErr w:type="spellStart"/>
            <w:r w:rsidRPr="0048247E">
              <w:rPr>
                <w:rFonts w:ascii="Times New Roman" w:hAnsi="Times New Roman"/>
              </w:rPr>
              <w:t>название_______________________________________</w:t>
            </w:r>
            <w:proofErr w:type="spellEnd"/>
            <w:r w:rsidRPr="0048247E">
              <w:rPr>
                <w:rFonts w:ascii="Times New Roman" w:hAnsi="Times New Roman"/>
              </w:rPr>
              <w:t>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spellStart"/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 xml:space="preserve">няет туловище </w:t>
            </w:r>
            <w:proofErr w:type="spellStart"/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</w:t>
            </w:r>
            <w:proofErr w:type="spellEnd"/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 xml:space="preserve">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упор-сидя</w:t>
            </w:r>
            <w:proofErr w:type="spellEnd"/>
            <w:r w:rsidR="00E54016" w:rsidRPr="004A5EC6">
              <w:rPr>
                <w:rFonts w:ascii="Times New Roman" w:hAnsi="Times New Roman"/>
              </w:rPr>
              <w:t xml:space="preserve"> -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упор-лежа</w:t>
            </w:r>
            <w:proofErr w:type="spellEnd"/>
            <w:r w:rsidR="00E54016" w:rsidRPr="004A5EC6">
              <w:rPr>
                <w:rFonts w:ascii="Times New Roman" w:hAnsi="Times New Roman"/>
              </w:rPr>
              <w:t>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</w:t>
            </w:r>
            <w:proofErr w:type="spellStart"/>
            <w:r w:rsidRPr="004A5EC6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r w:rsidRPr="004A5EC6">
              <w:rPr>
                <w:rFonts w:ascii="Times New Roman" w:hAnsi="Times New Roman" w:cs="Times New Roman"/>
              </w:rPr>
              <w:t xml:space="preserve">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spellStart"/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степени адаптации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</w:t>
            </w:r>
            <w:proofErr w:type="spellStart"/>
            <w:r>
              <w:rPr>
                <w:sz w:val="20"/>
                <w:szCs w:val="20"/>
              </w:rPr>
              <w:t>опросников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</w:t>
      </w:r>
      <w:proofErr w:type="spellStart"/>
      <w:r w:rsidRPr="00284DDC">
        <w:rPr>
          <w:rFonts w:ascii="Times New Roman" w:hAnsi="Times New Roman"/>
          <w:sz w:val="20"/>
          <w:szCs w:val="20"/>
        </w:rPr>
        <w:t>д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) профилактика вредных привычек, ж) влияние экологических, социальных и производственных факторов, </w:t>
      </w:r>
      <w:proofErr w:type="spellStart"/>
      <w:r w:rsidRPr="00284DDC">
        <w:rPr>
          <w:rFonts w:ascii="Times New Roman" w:hAnsi="Times New Roman"/>
          <w:sz w:val="20"/>
          <w:szCs w:val="20"/>
        </w:rPr>
        <w:t>з</w:t>
      </w:r>
      <w:proofErr w:type="spellEnd"/>
      <w:r w:rsidRPr="00284DDC">
        <w:rPr>
          <w:rFonts w:ascii="Times New Roman" w:hAnsi="Times New Roman"/>
          <w:sz w:val="20"/>
          <w:szCs w:val="20"/>
        </w:rPr>
        <w:t>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 xml:space="preserve">редства физической культуры в регулировании </w:t>
      </w:r>
      <w:proofErr w:type="spellStart"/>
      <w:r w:rsidRPr="00284DDC">
        <w:rPr>
          <w:rFonts w:ascii="Times New Roman" w:hAnsi="Times New Roman"/>
          <w:sz w:val="20"/>
          <w:szCs w:val="20"/>
        </w:rPr>
        <w:t>психоэмоционального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800657" w:rsidRDefault="00800657" w:rsidP="008006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800657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0E3FBF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1B2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B9E" w:rsidRDefault="00A36B9E" w:rsidP="00566B71">
      <w:pPr>
        <w:spacing w:after="0" w:line="240" w:lineRule="auto"/>
      </w:pPr>
      <w:r>
        <w:separator/>
      </w:r>
    </w:p>
  </w:endnote>
  <w:endnote w:type="continuationSeparator" w:id="0">
    <w:p w:rsidR="00A36B9E" w:rsidRDefault="00A36B9E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B9E" w:rsidRDefault="00A36B9E" w:rsidP="00566B71">
      <w:pPr>
        <w:spacing w:after="0" w:line="240" w:lineRule="auto"/>
      </w:pPr>
      <w:r>
        <w:separator/>
      </w:r>
    </w:p>
  </w:footnote>
  <w:footnote w:type="continuationSeparator" w:id="0">
    <w:p w:rsidR="00A36B9E" w:rsidRDefault="00A36B9E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6440C"/>
    <w:rsid w:val="00073839"/>
    <w:rsid w:val="000E3FBF"/>
    <w:rsid w:val="000E491F"/>
    <w:rsid w:val="000E5DB2"/>
    <w:rsid w:val="000F4BA0"/>
    <w:rsid w:val="00121887"/>
    <w:rsid w:val="00145EB1"/>
    <w:rsid w:val="00156708"/>
    <w:rsid w:val="001A5B5D"/>
    <w:rsid w:val="001B25ED"/>
    <w:rsid w:val="001B2E30"/>
    <w:rsid w:val="00206D68"/>
    <w:rsid w:val="00265489"/>
    <w:rsid w:val="002B2866"/>
    <w:rsid w:val="003337AD"/>
    <w:rsid w:val="0039632C"/>
    <w:rsid w:val="00415452"/>
    <w:rsid w:val="0046604E"/>
    <w:rsid w:val="00470112"/>
    <w:rsid w:val="00470186"/>
    <w:rsid w:val="00496415"/>
    <w:rsid w:val="004A0BAE"/>
    <w:rsid w:val="004A5EC6"/>
    <w:rsid w:val="004A7240"/>
    <w:rsid w:val="005023C4"/>
    <w:rsid w:val="00506E22"/>
    <w:rsid w:val="00517D7A"/>
    <w:rsid w:val="00566B71"/>
    <w:rsid w:val="00582F9D"/>
    <w:rsid w:val="00591C50"/>
    <w:rsid w:val="005A4235"/>
    <w:rsid w:val="00613A0E"/>
    <w:rsid w:val="00624AFC"/>
    <w:rsid w:val="00633F44"/>
    <w:rsid w:val="0067388C"/>
    <w:rsid w:val="0067520F"/>
    <w:rsid w:val="00680F65"/>
    <w:rsid w:val="006D187A"/>
    <w:rsid w:val="006F59B8"/>
    <w:rsid w:val="00701AB3"/>
    <w:rsid w:val="0073627A"/>
    <w:rsid w:val="00785AA6"/>
    <w:rsid w:val="007C0C58"/>
    <w:rsid w:val="00800657"/>
    <w:rsid w:val="00802BD8"/>
    <w:rsid w:val="0081022D"/>
    <w:rsid w:val="0084294E"/>
    <w:rsid w:val="00896612"/>
    <w:rsid w:val="008A0009"/>
    <w:rsid w:val="008C25B7"/>
    <w:rsid w:val="008D4614"/>
    <w:rsid w:val="00972209"/>
    <w:rsid w:val="00984B9B"/>
    <w:rsid w:val="009D055A"/>
    <w:rsid w:val="009D47DE"/>
    <w:rsid w:val="00A103C5"/>
    <w:rsid w:val="00A36B9E"/>
    <w:rsid w:val="00A64A30"/>
    <w:rsid w:val="00AA4CA3"/>
    <w:rsid w:val="00AE59FB"/>
    <w:rsid w:val="00B17C12"/>
    <w:rsid w:val="00B3155C"/>
    <w:rsid w:val="00B46E44"/>
    <w:rsid w:val="00B508FE"/>
    <w:rsid w:val="00B615A7"/>
    <w:rsid w:val="00B71E15"/>
    <w:rsid w:val="00B843C5"/>
    <w:rsid w:val="00C10D5E"/>
    <w:rsid w:val="00C16968"/>
    <w:rsid w:val="00C4168C"/>
    <w:rsid w:val="00C5293E"/>
    <w:rsid w:val="00C7213F"/>
    <w:rsid w:val="00CE39C2"/>
    <w:rsid w:val="00CF6F4E"/>
    <w:rsid w:val="00D02F3E"/>
    <w:rsid w:val="00D07CD3"/>
    <w:rsid w:val="00D107E9"/>
    <w:rsid w:val="00D17F9A"/>
    <w:rsid w:val="00D55B87"/>
    <w:rsid w:val="00DD7F4E"/>
    <w:rsid w:val="00E54016"/>
    <w:rsid w:val="00E62E48"/>
    <w:rsid w:val="00E84FCF"/>
    <w:rsid w:val="00E900EA"/>
    <w:rsid w:val="00F2424F"/>
    <w:rsid w:val="00F86B10"/>
    <w:rsid w:val="00FD6473"/>
    <w:rsid w:val="00FE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FE1A5-BBFA-4043-B1D3-1D603503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6536</Words>
  <Characters>37256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10</cp:revision>
  <dcterms:created xsi:type="dcterms:W3CDTF">2024-11-16T03:49:00Z</dcterms:created>
  <dcterms:modified xsi:type="dcterms:W3CDTF">2025-11-20T13:59:00Z</dcterms:modified>
</cp:coreProperties>
</file>